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37620" w14:textId="643694F9" w:rsidR="002A7AD4" w:rsidRPr="006C6A6B" w:rsidRDefault="006C6A6B">
      <w:pPr>
        <w:rPr>
          <w:b/>
          <w:bCs/>
        </w:rPr>
      </w:pPr>
      <w:r>
        <w:t xml:space="preserve">                    </w:t>
      </w:r>
      <w:r w:rsidRPr="006C6A6B">
        <w:rPr>
          <w:b/>
          <w:bCs/>
        </w:rPr>
        <w:t xml:space="preserve"> Harmonogram </w:t>
      </w:r>
      <w:r>
        <w:rPr>
          <w:b/>
          <w:bCs/>
        </w:rPr>
        <w:t>udziału klas w</w:t>
      </w:r>
      <w:r w:rsidRPr="006C6A6B">
        <w:rPr>
          <w:b/>
          <w:bCs/>
        </w:rPr>
        <w:t xml:space="preserve"> akademi</w:t>
      </w:r>
      <w:r>
        <w:rPr>
          <w:b/>
          <w:bCs/>
        </w:rPr>
        <w:t>i</w:t>
      </w:r>
      <w:r w:rsidRPr="006C6A6B">
        <w:rPr>
          <w:b/>
          <w:bCs/>
        </w:rPr>
        <w:t xml:space="preserve"> w dniu 24.10.2026r. </w:t>
      </w:r>
    </w:p>
    <w:p w14:paraId="0E59EF08" w14:textId="77777777" w:rsidR="006C6A6B" w:rsidRPr="006C6A6B" w:rsidRDefault="006C6A6B">
      <w:pPr>
        <w:rPr>
          <w:color w:val="E97132" w:themeColor="accent2"/>
          <w:u w:val="single"/>
        </w:rPr>
      </w:pPr>
      <w:r w:rsidRPr="006C6A6B">
        <w:rPr>
          <w:color w:val="E97132" w:themeColor="accent2"/>
          <w:u w:val="single"/>
        </w:rPr>
        <w:t>Akademia – I zmiana</w:t>
      </w:r>
    </w:p>
    <w:p w14:paraId="13770B5B" w14:textId="501E6DF7" w:rsidR="006C6A6B" w:rsidRDefault="006C6A6B">
      <w:pPr>
        <w:rPr>
          <w:b/>
          <w:bCs/>
          <w:color w:val="E97132" w:themeColor="accent2"/>
        </w:rPr>
      </w:pPr>
      <w:r w:rsidRPr="006C6A6B">
        <w:rPr>
          <w:color w:val="E97132" w:themeColor="accent2"/>
        </w:rPr>
        <w:t xml:space="preserve">4 godzina lekcyjna </w:t>
      </w:r>
      <w:r>
        <w:rPr>
          <w:color w:val="E97132" w:themeColor="accent2"/>
        </w:rPr>
        <w:t>–</w:t>
      </w:r>
      <w:r w:rsidRPr="006C6A6B">
        <w:rPr>
          <w:color w:val="E97132" w:themeColor="accent2"/>
        </w:rPr>
        <w:t xml:space="preserve"> </w:t>
      </w:r>
      <w:r w:rsidRPr="006C6A6B">
        <w:rPr>
          <w:b/>
          <w:bCs/>
          <w:color w:val="E97132" w:themeColor="accent2"/>
        </w:rPr>
        <w:t>godz.</w:t>
      </w:r>
      <w:r>
        <w:rPr>
          <w:color w:val="E97132" w:themeColor="accent2"/>
        </w:rPr>
        <w:t xml:space="preserve"> </w:t>
      </w:r>
      <w:r w:rsidRPr="006C6A6B">
        <w:rPr>
          <w:b/>
          <w:bCs/>
          <w:color w:val="E97132" w:themeColor="accent2"/>
        </w:rPr>
        <w:t>9.50 -10.20</w:t>
      </w:r>
    </w:p>
    <w:p w14:paraId="158CE3A7" w14:textId="2A9E9E04" w:rsidR="006C6A6B" w:rsidRDefault="006C6A6B">
      <w:pPr>
        <w:rPr>
          <w:b/>
          <w:bCs/>
          <w:color w:val="E97132" w:themeColor="accent2"/>
        </w:rPr>
      </w:pPr>
      <w:r>
        <w:rPr>
          <w:b/>
          <w:bCs/>
          <w:color w:val="E97132" w:themeColor="accent2"/>
        </w:rPr>
        <w:t>Uczestniczące klasy:  6l, 1a, 2b,3b, 4a, 4b, 5a, 5b, 8</w:t>
      </w:r>
    </w:p>
    <w:p w14:paraId="56893EF6" w14:textId="680EBB4C" w:rsidR="006C6A6B" w:rsidRPr="006C6A6B" w:rsidRDefault="006C6A6B" w:rsidP="006C6A6B">
      <w:pPr>
        <w:rPr>
          <w:color w:val="3A7C22" w:themeColor="accent6" w:themeShade="BF"/>
          <w:u w:val="single"/>
        </w:rPr>
      </w:pPr>
      <w:r w:rsidRPr="006C6A6B">
        <w:rPr>
          <w:color w:val="3A7C22" w:themeColor="accent6" w:themeShade="BF"/>
          <w:u w:val="single"/>
        </w:rPr>
        <w:t>Akademia – II zmiana</w:t>
      </w:r>
    </w:p>
    <w:p w14:paraId="6A415961" w14:textId="44E312E2" w:rsidR="006C6A6B" w:rsidRPr="006C6A6B" w:rsidRDefault="006C6A6B" w:rsidP="006C6A6B">
      <w:pPr>
        <w:rPr>
          <w:b/>
          <w:bCs/>
          <w:color w:val="3A7C22" w:themeColor="accent6" w:themeShade="BF"/>
        </w:rPr>
      </w:pPr>
      <w:r w:rsidRPr="006C6A6B">
        <w:rPr>
          <w:color w:val="3A7C22" w:themeColor="accent6" w:themeShade="BF"/>
        </w:rPr>
        <w:t xml:space="preserve">6 godzina lekcyjna – </w:t>
      </w:r>
      <w:r w:rsidRPr="006C6A6B">
        <w:rPr>
          <w:b/>
          <w:bCs/>
          <w:color w:val="3A7C22" w:themeColor="accent6" w:themeShade="BF"/>
        </w:rPr>
        <w:t>godz.</w:t>
      </w:r>
      <w:r w:rsidRPr="006C6A6B">
        <w:rPr>
          <w:color w:val="3A7C22" w:themeColor="accent6" w:themeShade="BF"/>
        </w:rPr>
        <w:t xml:space="preserve"> </w:t>
      </w:r>
      <w:r w:rsidRPr="006C6A6B">
        <w:rPr>
          <w:b/>
          <w:bCs/>
          <w:color w:val="3A7C22" w:themeColor="accent6" w:themeShade="BF"/>
        </w:rPr>
        <w:t>11.00 -11.30</w:t>
      </w:r>
    </w:p>
    <w:p w14:paraId="1E6F66A2" w14:textId="77777777" w:rsidR="00277B64" w:rsidRDefault="006C6A6B">
      <w:pPr>
        <w:rPr>
          <w:b/>
          <w:bCs/>
          <w:color w:val="E97132" w:themeColor="accent2"/>
        </w:rPr>
      </w:pPr>
      <w:r w:rsidRPr="006C6A6B">
        <w:rPr>
          <w:b/>
          <w:bCs/>
          <w:color w:val="3A7C22" w:themeColor="accent6" w:themeShade="BF"/>
        </w:rPr>
        <w:t xml:space="preserve">Uczestniczące klasy:  5l, 1b,2a, 3a, 6, 7, 1LO, 2LO, 3LO, 4LO   </w:t>
      </w:r>
      <w:r>
        <w:rPr>
          <w:b/>
          <w:bCs/>
          <w:color w:val="E97132" w:themeColor="accent2"/>
        </w:rPr>
        <w:t xml:space="preserve">      </w:t>
      </w:r>
    </w:p>
    <w:p w14:paraId="50AFF1EE" w14:textId="77777777" w:rsidR="006C6A6B" w:rsidRDefault="006C6A6B"/>
    <w:sectPr w:rsidR="006C6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806"/>
    <w:rsid w:val="00054C46"/>
    <w:rsid w:val="000E584E"/>
    <w:rsid w:val="001E6B9F"/>
    <w:rsid w:val="00277B64"/>
    <w:rsid w:val="002A7AD4"/>
    <w:rsid w:val="006C6A6B"/>
    <w:rsid w:val="006D2806"/>
    <w:rsid w:val="00826795"/>
    <w:rsid w:val="0089459D"/>
    <w:rsid w:val="009031A1"/>
    <w:rsid w:val="009D365D"/>
    <w:rsid w:val="00AE06BD"/>
    <w:rsid w:val="00B33B19"/>
    <w:rsid w:val="00C17D6A"/>
    <w:rsid w:val="00CC7F18"/>
    <w:rsid w:val="00CE765F"/>
    <w:rsid w:val="00EA22C7"/>
    <w:rsid w:val="00F7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C609"/>
  <w15:chartTrackingRefBased/>
  <w15:docId w15:val="{46B63863-B1F3-4D02-9B9C-B7F6C880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2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2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2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2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2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2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2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2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2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2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2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2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28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28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28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28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28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28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2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2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2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2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2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28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28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28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2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28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28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12</cp:revision>
  <dcterms:created xsi:type="dcterms:W3CDTF">2026-10-21T11:17:00Z</dcterms:created>
  <dcterms:modified xsi:type="dcterms:W3CDTF">2026-10-21T15:14:00Z</dcterms:modified>
</cp:coreProperties>
</file>